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20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451" w:type="dxa"/>
        <w:tblLook w:val="04A0" w:firstRow="1" w:lastRow="0" w:firstColumn="1" w:lastColumn="0" w:noHBand="0" w:noVBand="1"/>
        <w:tblCaption w:val="Abfuhrtermine"/>
      </w:tblPr>
      <w:tblGrid>
        <w:gridCol w:w="1721"/>
        <w:gridCol w:w="1037"/>
        <w:gridCol w:w="857"/>
        <w:gridCol w:w="1890"/>
        <w:gridCol w:w="1934"/>
        <w:gridCol w:w="1872"/>
        <w:gridCol w:w="1904"/>
        <w:gridCol w:w="1942"/>
        <w:gridCol w:w="1322"/>
        <w:gridCol w:w="972"/>
      </w:tblGrid>
      <w:tr w:rsidR="00CE652C" w:rsidRPr="00CE652C" w14:paraId="559BDCA0" w14:textId="77777777" w:rsidTr="00CE652C">
        <w:trPr>
          <w:gridAfter w:val="1"/>
          <w:wAfter w:w="972" w:type="dxa"/>
          <w:trHeight w:val="1583"/>
        </w:trPr>
        <w:tc>
          <w:tcPr>
            <w:tcW w:w="27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3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2B3C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" stroked="f">
                      <v:textbox style="mso-fit-shape-to-text:t">
                        <w:txbxContent>
                          <w:p w14:paraId="52F09498" w14:textId="0C7031DF" w:rsidR="00CE652C" w:rsidRPr="00CE652C" w:rsidRDefault="00CE652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3A8678B" w14:textId="3FEB26F7" w:rsidR="00CE652C" w:rsidRDefault="00CE652C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 xml:space="preserve">odbioru odpadów komunalnych dla nieruchomości </w:t>
            </w:r>
          </w:p>
          <w:p w14:paraId="5112270A" w14:textId="40E9400A" w:rsidR="002C7E0F" w:rsidRDefault="002C7E0F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2C7E0F">
              <w:rPr>
                <w:b/>
                <w:u w:val="single"/>
              </w:rPr>
              <w:t>ZAMIESZKAŁYCH</w:t>
            </w:r>
          </w:p>
          <w:p w14:paraId="7B75CE0F" w14:textId="77777777" w:rsidR="002C7E0F" w:rsidRPr="002C7E0F" w:rsidRDefault="002C7E0F" w:rsidP="00CE652C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</w:p>
          <w:p w14:paraId="33CF136A" w14:textId="0A050165" w:rsidR="002C7E0F" w:rsidRDefault="00CE652C" w:rsidP="00CE652C">
            <w:pPr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Objektadresse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DŁUGA GOŚLINA</w:t>
            </w:r>
            <w:r w:rsidR="00EE79F4">
              <w:rPr>
                <w:b/>
                <w:noProof/>
                <w:lang w:val="de-DE"/>
              </w:rPr>
              <w:t>, ŁOSKOŃ, ŁOSKOŃ STARY</w:t>
            </w:r>
            <w:r>
              <w:rPr>
                <w:b/>
              </w:rPr>
              <w:fldChar w:fldCharType="end"/>
            </w:r>
          </w:p>
          <w:p w14:paraId="1E992CBE" w14:textId="74BA8A06" w:rsidR="00CE652C" w:rsidRPr="000635EF" w:rsidRDefault="002C7E0F" w:rsidP="00CE652C">
            <w:pPr>
              <w:jc w:val="center"/>
              <w:rPr>
                <w:lang w:val="de-DE"/>
              </w:rPr>
            </w:pPr>
            <w:r>
              <w:rPr>
                <w:b/>
                <w:lang w:val="de-DE"/>
              </w:rPr>
              <w:t>2026</w:t>
            </w:r>
            <w:r w:rsidR="00CE652C" w:rsidRPr="000635EF">
              <w:rPr>
                <w:b/>
                <w:lang w:val="de-DE"/>
              </w:rPr>
              <w:t xml:space="preserve"> r.</w:t>
            </w:r>
          </w:p>
          <w:p w14:paraId="75564891" w14:textId="2C9ED360" w:rsidR="00CE652C" w:rsidRPr="003D5206" w:rsidRDefault="00CE652C" w:rsidP="00CE652C">
            <w:pPr>
              <w:spacing w:line="276" w:lineRule="auto"/>
              <w:jc w:val="center"/>
              <w:rPr>
                <w:b/>
                <w:lang w:val="de-DE"/>
              </w:rPr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Sektor  \* MERGEFORMAT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CE652C" w:rsidRPr="00695DF3" w14:paraId="145993BF" w14:textId="77777777" w:rsidTr="00CE652C">
        <w:trPr>
          <w:trHeight w:val="1364"/>
        </w:trPr>
        <w:tc>
          <w:tcPr>
            <w:tcW w:w="1721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bookmarkStart w:id="0" w:name="_Hlk47516853"/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Miesiąc</w:t>
            </w:r>
          </w:p>
        </w:tc>
        <w:tc>
          <w:tcPr>
            <w:tcW w:w="1894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Zmieszane odpady komunalne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Papier</w:t>
            </w:r>
          </w:p>
        </w:tc>
        <w:tc>
          <w:tcPr>
            <w:tcW w:w="193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Metale </w:t>
            </w: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br/>
              <w:t>i tworzywa sztuczne</w:t>
            </w:r>
          </w:p>
        </w:tc>
        <w:tc>
          <w:tcPr>
            <w:tcW w:w="1872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Szkło</w:t>
            </w:r>
          </w:p>
        </w:tc>
        <w:tc>
          <w:tcPr>
            <w:tcW w:w="1904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695DF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Bioodpady</w:t>
            </w:r>
          </w:p>
        </w:tc>
        <w:tc>
          <w:tcPr>
            <w:tcW w:w="1942" w:type="dxa"/>
            <w:shd w:val="clear" w:color="auto" w:fill="BFBFBF" w:themeFill="background1" w:themeFillShade="BF"/>
            <w:vAlign w:val="center"/>
          </w:tcPr>
          <w:p w14:paraId="1FE08978" w14:textId="7777777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  <w:t xml:space="preserve">Bioodpady - Drzewka świąteczne - </w:t>
            </w:r>
          </w:p>
        </w:tc>
        <w:tc>
          <w:tcPr>
            <w:tcW w:w="2294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695DF3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E652C">
              <w:rPr>
                <w:rFonts w:ascii="Calibri Light" w:eastAsia="Calibri" w:hAnsi="Calibri Light" w:cs="Calibri Light"/>
                <w:b/>
                <w:bCs/>
                <w:color w:val="auto"/>
                <w:sz w:val="22"/>
                <w:szCs w:val="22"/>
              </w:rPr>
              <w:t>Odpady wielkogabarytowe, opony, zużyty sprzęt elektryczny i elektroniczny</w:t>
            </w:r>
          </w:p>
        </w:tc>
      </w:tr>
      <w:bookmarkEnd w:id="0"/>
      <w:tr w:rsidR="002C7E0F" w:rsidRPr="00695DF3" w14:paraId="7FBF8F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4B85D4D6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Styczeń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842F666" w14:textId="3A0773EB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6BF38D08" w14:textId="4AF6C0FB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9764DE9" w14:textId="77564961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A97D3F6" w14:textId="4449F32B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DAB68FF" w14:textId="640285DF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3E7D64D" w14:textId="4FD6A044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01535BF" w14:textId="77CF2BE3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4BEED6C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2C7FB9E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Luty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6D0C9F28" w14:textId="61D3A5D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842BBAB" w14:textId="0F8E050C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3264598" w14:textId="56644BF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E48B414" w14:textId="60C31BD2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63157A1" w14:textId="380F2001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DFB98C6" w14:textId="374BA29A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820C33D" w14:textId="6BA9B86C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5A68217D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24B32F92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Marzec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934B741" w14:textId="6914F633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11, 25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4666E977" w14:textId="6436032D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517648D" w14:textId="0724D0D5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1D796BC3" w14:textId="2A6C3C0B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627D91A" w14:textId="15484279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51C09C4D" w14:textId="102AD295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539185A" w14:textId="55DD6190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136AD9D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7D9AEB8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Kwiecień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2510C1C8" w14:textId="28F4BD70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0EE6CF94" w14:textId="50142949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47B623E7" w14:textId="3080A6D1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318C252B" w14:textId="528C7CD6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687AAAB3" w14:textId="729E0092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44F38B30" w14:textId="3288D148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4E2F9B6F" w14:textId="45D194E4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6F5A0FA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5344296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Maj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40EB256C" w14:textId="1449D196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06, 20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18076B2A" w14:textId="6EFA2A6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FA6F64F" w14:textId="0E399321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13, 27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73441C8C" w14:textId="51CE0712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7081DC6" w14:textId="67F20C36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07, 14, 21, 28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2D6AF299" w14:textId="4BCB692E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AE99DDD" w14:textId="558EE353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0D2E286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D17A148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Czerwiec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E932DBC" w14:textId="65B3CA48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F4E5266" w14:textId="3D6411E9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6ABBE95F" w14:textId="430FE4BF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5F4C4F1" w14:textId="53C749B4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5A342CD0" w14:textId="1F6361D3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03, 11, 18, 25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1EA80A8C" w14:textId="42AC908D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FA94E50" w14:textId="71325433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2AFC7CF2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ED0F35A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Lipiec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11487CD" w14:textId="32D526B5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01, 15, 29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3BAAC7F2" w14:textId="363AC319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1C56E26" w14:textId="075B6BA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E1F7C7A" w14:textId="593DA9C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08F7118A" w14:textId="2DA71568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02, 09, 16, 23, 30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9689DF9" w14:textId="7DECEFA6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0D810DD6" w14:textId="05B2AE5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73A70DFC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3521E37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Sierpień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05DF6B3" w14:textId="32D6FCF9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FCE1F3F" w14:textId="7CB3AD3A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01919539" w14:textId="140982EF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49165D4F" w14:textId="4BF0BDDA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7A0682FA" w14:textId="6DB0226B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06, 13, 20, 27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6DBAFF9" w14:textId="192554FD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14FAC6BD" w14:textId="483A39F6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47009F23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6AD067C4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Wrzesień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5829C7B5" w14:textId="7CCE7A3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5DF4E2F" w14:textId="183386BF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72C73C56" w14:textId="0BC4FD1F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60629239" w14:textId="1F2F366D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16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40906C99" w14:textId="7147B4DC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03, 10, 17, 24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7FA305E4" w14:textId="66F23DC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C25F3A4" w14:textId="7638DDD2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241320F8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7DE5E345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Październik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774CBAEF" w14:textId="7EA2BC05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07, 21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55AC602E" w14:textId="4413FA09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0F29A34" w14:textId="4D6C0C9A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14, 28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0612A066" w14:textId="452C47E9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14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13A024ED" w14:textId="4ECF98ED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08, 22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01B55099" w14:textId="0D2A896D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23E1AF69" w14:textId="33E6DF75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21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08CCEC29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0CE4A210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Listopad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3A29FCBB" w14:textId="3B176292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04, 18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7D15F42" w14:textId="0B2D576E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36405233" w14:textId="657FC903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12, 25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5C9E45AB" w14:textId="724F5ED0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10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EE3947A" w14:textId="69F552E3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05, 19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3BC3E09D" w14:textId="0379BC1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648CCE22" w14:textId="703167DD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  <w:tr w:rsidR="002C7E0F" w:rsidRPr="00695DF3" w14:paraId="7B94682A" w14:textId="77777777" w:rsidTr="00CE652C">
        <w:trPr>
          <w:trHeight w:val="267"/>
        </w:trPr>
        <w:tc>
          <w:tcPr>
            <w:tcW w:w="1721" w:type="dxa"/>
            <w:shd w:val="clear" w:color="auto" w:fill="BFBFBF" w:themeFill="background1" w:themeFillShade="BF"/>
          </w:tcPr>
          <w:p w14:paraId="388C9366" w14:textId="77777777" w:rsidR="002C7E0F" w:rsidRPr="00695DF3" w:rsidRDefault="002C7E0F" w:rsidP="002C7E0F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MERGEFIELD  Monat  \* MERGEFORMAT </w:instrTex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Grudzień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894" w:type="dxa"/>
            <w:gridSpan w:val="2"/>
          </w:tcPr>
          <w:p w14:paraId="03FF73DE" w14:textId="326A7B41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ZM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02, 16, 30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7A0CCDE2" w14:textId="3A072ABB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PAP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4346D2" w14:textId="3FFF11AA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TWS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09, 23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872" w:type="dxa"/>
          </w:tcPr>
          <w:p w14:paraId="2800B989" w14:textId="37557668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SZK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09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04" w:type="dxa"/>
          </w:tcPr>
          <w:p w14:paraId="3EDA8F0B" w14:textId="64AC50D7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BIO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noProof/>
                <w:sz w:val="22"/>
                <w:szCs w:val="22"/>
              </w:rPr>
              <w:t>03, 17, 30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942" w:type="dxa"/>
          </w:tcPr>
          <w:p w14:paraId="61AE5D67" w14:textId="41A638DF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CHO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94" w:type="dxa"/>
            <w:gridSpan w:val="2"/>
          </w:tcPr>
          <w:p w14:paraId="79423266" w14:textId="20E0AB04" w:rsidR="002C7E0F" w:rsidRPr="00F12049" w:rsidRDefault="002C7E0F" w:rsidP="002C7E0F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begin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instrText xml:space="preserve"> MERGEFIELD  GAB  \* MERGEFORMAT </w:instrTex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fldChar w:fldCharType="end"/>
            </w:r>
          </w:p>
        </w:tc>
      </w:tr>
    </w:tbl>
    <w:p w14:paraId="24C052BD" w14:textId="22CDA7E0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</w:t>
      </w:r>
      <w:r w:rsidR="00280A04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41805C62" w14:textId="5634BAB2" w:rsidR="003835E4" w:rsidRPr="00EE79F4" w:rsidRDefault="00BD4CAB" w:rsidP="00C55BA6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sectPr w:rsidR="003835E4" w:rsidRPr="00EE79F4" w:rsidSect="005D6BC5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1F57D6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0A04"/>
    <w:rsid w:val="00283DCA"/>
    <w:rsid w:val="0028690C"/>
    <w:rsid w:val="002A7E9C"/>
    <w:rsid w:val="002B09CC"/>
    <w:rsid w:val="002C2277"/>
    <w:rsid w:val="002C335A"/>
    <w:rsid w:val="002C624F"/>
    <w:rsid w:val="002C7E0F"/>
    <w:rsid w:val="002D4BD5"/>
    <w:rsid w:val="002E359E"/>
    <w:rsid w:val="002F057D"/>
    <w:rsid w:val="003228FB"/>
    <w:rsid w:val="003317D4"/>
    <w:rsid w:val="00333527"/>
    <w:rsid w:val="00333DA2"/>
    <w:rsid w:val="00340BC1"/>
    <w:rsid w:val="003648EB"/>
    <w:rsid w:val="0036680C"/>
    <w:rsid w:val="00366909"/>
    <w:rsid w:val="00373AEB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E63FF"/>
    <w:rsid w:val="006F0962"/>
    <w:rsid w:val="00700488"/>
    <w:rsid w:val="007120D3"/>
    <w:rsid w:val="00714D81"/>
    <w:rsid w:val="00715D8D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17404"/>
    <w:rsid w:val="00823BE4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A0FA2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E79F4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Milena Błażejak</cp:lastModifiedBy>
  <cp:revision>7</cp:revision>
  <cp:lastPrinted>2022-04-04T07:23:00Z</cp:lastPrinted>
  <dcterms:created xsi:type="dcterms:W3CDTF">2024-12-06T12:18:00Z</dcterms:created>
  <dcterms:modified xsi:type="dcterms:W3CDTF">2025-12-08T11:10:00Z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